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B7C9" w14:textId="1D02E3F9" w:rsidR="00740623" w:rsidRPr="00740623" w:rsidRDefault="00740623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Science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L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ong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T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erm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P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>lan</w:t>
      </w:r>
      <w:r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D72E68">
        <w:rPr>
          <w:rFonts w:ascii="Arial" w:hAnsi="Arial" w:cs="Arial"/>
          <w:b/>
          <w:bCs/>
          <w:sz w:val="28"/>
          <w:szCs w:val="28"/>
          <w:u w:val="single"/>
        </w:rPr>
        <w:t>2026-27</w:t>
      </w:r>
    </w:p>
    <w:p w14:paraId="134CD43D" w14:textId="0576DD5D" w:rsidR="00740623" w:rsidRPr="00740623" w:rsidRDefault="0074062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</w:tblGrid>
      <w:tr w:rsidR="00177D54" w:rsidRPr="00740623" w14:paraId="007F572B" w14:textId="77777777" w:rsidTr="00740623">
        <w:tc>
          <w:tcPr>
            <w:tcW w:w="2324" w:type="dxa"/>
          </w:tcPr>
          <w:p w14:paraId="7724A2AF" w14:textId="77777777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53820AB6" w14:textId="0905FF9C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Ash</w:t>
            </w:r>
            <w:r>
              <w:rPr>
                <w:rFonts w:ascii="Arial" w:hAnsi="Arial" w:cs="Arial"/>
                <w:b/>
                <w:bCs/>
              </w:rPr>
              <w:t xml:space="preserve"> 1/2 </w:t>
            </w:r>
          </w:p>
        </w:tc>
        <w:tc>
          <w:tcPr>
            <w:tcW w:w="2325" w:type="dxa"/>
          </w:tcPr>
          <w:p w14:paraId="74C6B217" w14:textId="051A84F0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Oak 2/3</w:t>
            </w:r>
          </w:p>
        </w:tc>
        <w:tc>
          <w:tcPr>
            <w:tcW w:w="2325" w:type="dxa"/>
          </w:tcPr>
          <w:p w14:paraId="05AB01BD" w14:textId="0FBFE286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Lime</w:t>
            </w:r>
            <w:r>
              <w:rPr>
                <w:rFonts w:ascii="Arial" w:hAnsi="Arial" w:cs="Arial"/>
                <w:b/>
                <w:bCs/>
              </w:rPr>
              <w:t xml:space="preserve"> 4/5</w:t>
            </w:r>
          </w:p>
        </w:tc>
        <w:tc>
          <w:tcPr>
            <w:tcW w:w="2325" w:type="dxa"/>
          </w:tcPr>
          <w:p w14:paraId="0C6E5A00" w14:textId="4FB8ED3D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Holly</w:t>
            </w:r>
            <w:r>
              <w:rPr>
                <w:rFonts w:ascii="Arial" w:hAnsi="Arial" w:cs="Arial"/>
                <w:b/>
                <w:bCs/>
              </w:rPr>
              <w:t xml:space="preserve"> 5/6</w:t>
            </w:r>
          </w:p>
        </w:tc>
      </w:tr>
      <w:tr w:rsidR="00177D54" w:rsidRPr="00740623" w14:paraId="3D50105F" w14:textId="77777777" w:rsidTr="00740623">
        <w:tc>
          <w:tcPr>
            <w:tcW w:w="2324" w:type="dxa"/>
          </w:tcPr>
          <w:p w14:paraId="536F2A9C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1</w:t>
            </w:r>
          </w:p>
          <w:p w14:paraId="303FC3B2" w14:textId="72521EA9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58E4C970" w14:textId="45815849" w:rsidR="00177D54" w:rsidRPr="006B4CFB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6B4CFB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713FFC75" w14:textId="77777777" w:rsidR="00177D54" w:rsidRPr="006B4CFB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6B4CFB">
              <w:rPr>
                <w:rFonts w:ascii="Arial" w:hAnsi="Arial" w:cs="Arial"/>
                <w:color w:val="4472C4" w:themeColor="accent1"/>
              </w:rPr>
              <w:t xml:space="preserve">Outdoor learning </w:t>
            </w:r>
          </w:p>
          <w:p w14:paraId="469EE56F" w14:textId="77777777" w:rsidR="00177D54" w:rsidRDefault="00177D54" w:rsidP="00703226">
            <w:pPr>
              <w:rPr>
                <w:rFonts w:ascii="Arial" w:hAnsi="Arial" w:cs="Arial"/>
              </w:rPr>
            </w:pPr>
          </w:p>
          <w:p w14:paraId="3EE9CFB4" w14:textId="77777777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Animals including </w:t>
            </w:r>
            <w:r w:rsidRPr="00E86360">
              <w:rPr>
                <w:rFonts w:ascii="Arial" w:hAnsi="Arial" w:cs="Arial"/>
                <w:color w:val="EE0000"/>
              </w:rPr>
              <w:t>humans</w:t>
            </w:r>
            <w:r>
              <w:rPr>
                <w:rFonts w:ascii="Arial" w:hAnsi="Arial" w:cs="Arial"/>
              </w:rPr>
              <w:t xml:space="preserve"> Yr1</w:t>
            </w:r>
          </w:p>
          <w:p w14:paraId="7BE53119" w14:textId="77777777" w:rsidR="00177D54" w:rsidRDefault="00177D54">
            <w:pPr>
              <w:rPr>
                <w:rFonts w:ascii="Arial" w:hAnsi="Arial" w:cs="Arial"/>
              </w:rPr>
            </w:pPr>
          </w:p>
          <w:p w14:paraId="19434A8D" w14:textId="2AD1FD64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</w:t>
            </w:r>
          </w:p>
        </w:tc>
        <w:tc>
          <w:tcPr>
            <w:tcW w:w="2325" w:type="dxa"/>
          </w:tcPr>
          <w:p w14:paraId="64825FEF" w14:textId="77777777" w:rsidR="00177D54" w:rsidRPr="00740623" w:rsidRDefault="00177D54" w:rsidP="00BE3F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Animals, including humans Yr3 </w:t>
            </w:r>
          </w:p>
          <w:p w14:paraId="3622C9F8" w14:textId="7240007F" w:rsidR="00177D54" w:rsidRPr="00740623" w:rsidRDefault="00177D54" w:rsidP="00F83C1D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37E0F297" w14:textId="75A82571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States of matter Yr4</w:t>
            </w:r>
          </w:p>
          <w:p w14:paraId="39F64347" w14:textId="77777777" w:rsidR="00177D54" w:rsidRDefault="00177D54">
            <w:pPr>
              <w:rPr>
                <w:rFonts w:ascii="Arial" w:hAnsi="Arial" w:cs="Arial"/>
              </w:rPr>
            </w:pPr>
          </w:p>
          <w:p w14:paraId="6FAB11FF" w14:textId="40D13C12" w:rsidR="00177D54" w:rsidRPr="00740623" w:rsidRDefault="00177D54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10DE5ADA" w14:textId="3224DB0D" w:rsidR="00177D54" w:rsidRPr="00740623" w:rsidRDefault="00C172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Properties and changes of materials (Y5)</w:t>
            </w:r>
          </w:p>
        </w:tc>
      </w:tr>
      <w:tr w:rsidR="00177D54" w:rsidRPr="00740623" w14:paraId="4C67EBD3" w14:textId="77777777" w:rsidTr="00740623">
        <w:tc>
          <w:tcPr>
            <w:tcW w:w="2324" w:type="dxa"/>
          </w:tcPr>
          <w:p w14:paraId="44D5E0BE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2</w:t>
            </w:r>
          </w:p>
          <w:p w14:paraId="4390E8AC" w14:textId="6AC28E31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1620415E" w14:textId="0E5E4403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30FDC0E3" w14:textId="77777777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Outdoor learning</w:t>
            </w:r>
          </w:p>
          <w:p w14:paraId="79ADDA71" w14:textId="77777777" w:rsidR="00177D54" w:rsidRDefault="00177D54">
            <w:pPr>
              <w:rPr>
                <w:rFonts w:ascii="Arial" w:hAnsi="Arial" w:cs="Arial"/>
              </w:rPr>
            </w:pPr>
          </w:p>
          <w:p w14:paraId="293AF85C" w14:textId="7EF38DCA" w:rsidR="00177D54" w:rsidRPr="004C2026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</w:t>
            </w:r>
          </w:p>
        </w:tc>
        <w:tc>
          <w:tcPr>
            <w:tcW w:w="2325" w:type="dxa"/>
          </w:tcPr>
          <w:p w14:paraId="7E1BF9A3" w14:textId="77777777" w:rsidR="00177D54" w:rsidRDefault="00177D54" w:rsidP="00BE3F5A">
            <w:pPr>
              <w:rPr>
                <w:rFonts w:ascii="Arial" w:hAnsi="Arial" w:cs="Arial"/>
              </w:rPr>
            </w:pPr>
            <w:r w:rsidRPr="3709756C">
              <w:rPr>
                <w:rFonts w:ascii="Arial" w:hAnsi="Arial" w:cs="Arial"/>
              </w:rPr>
              <w:t xml:space="preserve">Rocks Yr3 </w:t>
            </w:r>
          </w:p>
          <w:p w14:paraId="5663C1A5" w14:textId="3AE6488D" w:rsidR="00177D54" w:rsidRPr="00740623" w:rsidRDefault="00177D54" w:rsidP="00517973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4C08A89D" w14:textId="1C746E95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Animals including humans Yr4</w:t>
            </w:r>
          </w:p>
        </w:tc>
        <w:tc>
          <w:tcPr>
            <w:tcW w:w="2325" w:type="dxa"/>
          </w:tcPr>
          <w:p w14:paraId="0339686E" w14:textId="6C004AD7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Light Y6</w:t>
            </w:r>
          </w:p>
        </w:tc>
      </w:tr>
      <w:tr w:rsidR="00177D54" w:rsidRPr="00740623" w14:paraId="3BF792CA" w14:textId="77777777" w:rsidTr="00740623">
        <w:tc>
          <w:tcPr>
            <w:tcW w:w="2324" w:type="dxa"/>
          </w:tcPr>
          <w:p w14:paraId="2B92F203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1</w:t>
            </w:r>
          </w:p>
          <w:p w14:paraId="49CEC968" w14:textId="5C1BA4ED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0194ADB" w14:textId="0B849D38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4AA9DE3E" w14:textId="77777777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Outdoor learning</w:t>
            </w:r>
          </w:p>
          <w:p w14:paraId="6894A2FE" w14:textId="77777777" w:rsidR="00177D54" w:rsidRDefault="00177D54">
            <w:pPr>
              <w:rPr>
                <w:rFonts w:ascii="Arial" w:hAnsi="Arial" w:cs="Arial"/>
              </w:rPr>
            </w:pPr>
          </w:p>
          <w:p w14:paraId="7509DC79" w14:textId="7815B546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Plants Y1</w:t>
            </w:r>
          </w:p>
          <w:p w14:paraId="1D117DC4" w14:textId="165BF669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</w:t>
            </w:r>
          </w:p>
        </w:tc>
        <w:tc>
          <w:tcPr>
            <w:tcW w:w="2325" w:type="dxa"/>
          </w:tcPr>
          <w:p w14:paraId="3EA07333" w14:textId="77777777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Light Yr3</w:t>
            </w:r>
          </w:p>
          <w:p w14:paraId="6A10B998" w14:textId="77777777" w:rsidR="00177D54" w:rsidRDefault="00177D54">
            <w:pPr>
              <w:rPr>
                <w:rFonts w:ascii="Arial" w:hAnsi="Arial" w:cs="Arial"/>
              </w:rPr>
            </w:pPr>
          </w:p>
          <w:p w14:paraId="36D1F760" w14:textId="16E0B63B" w:rsidR="00177D54" w:rsidRPr="00740623" w:rsidRDefault="00177D54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300BF372" w14:textId="1A80F9C1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Properties and changes of materials Yr5</w:t>
            </w:r>
          </w:p>
        </w:tc>
        <w:tc>
          <w:tcPr>
            <w:tcW w:w="2325" w:type="dxa"/>
          </w:tcPr>
          <w:p w14:paraId="55872086" w14:textId="7490F8AA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Electricity Y6</w:t>
            </w:r>
          </w:p>
        </w:tc>
      </w:tr>
      <w:tr w:rsidR="00177D54" w:rsidRPr="00740623" w14:paraId="70376A15" w14:textId="77777777" w:rsidTr="00740623">
        <w:tc>
          <w:tcPr>
            <w:tcW w:w="2324" w:type="dxa"/>
          </w:tcPr>
          <w:p w14:paraId="29291C34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2</w:t>
            </w:r>
          </w:p>
          <w:p w14:paraId="23C72E9E" w14:textId="3F5B35BB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51CCD633" w14:textId="55C2D080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2C4C82D3" w14:textId="77777777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Outdoor learning</w:t>
            </w:r>
          </w:p>
          <w:p w14:paraId="526348A4" w14:textId="77777777" w:rsidR="00177D54" w:rsidRDefault="00177D54">
            <w:pPr>
              <w:rPr>
                <w:rFonts w:ascii="Arial" w:hAnsi="Arial" w:cs="Arial"/>
              </w:rPr>
            </w:pPr>
          </w:p>
          <w:p w14:paraId="2AFB9078" w14:textId="555C7079" w:rsidR="00177D54" w:rsidRDefault="00177D54">
            <w:pPr>
              <w:rPr>
                <w:rFonts w:ascii="Arial" w:hAnsi="Arial" w:cs="Arial"/>
              </w:rPr>
            </w:pPr>
            <w:r w:rsidRPr="00E86360">
              <w:rPr>
                <w:rFonts w:ascii="Arial" w:hAnsi="Arial" w:cs="Arial"/>
                <w:color w:val="EE0000"/>
              </w:rPr>
              <w:t>Animals</w:t>
            </w:r>
            <w:r>
              <w:rPr>
                <w:rFonts w:ascii="Arial" w:hAnsi="Arial" w:cs="Arial"/>
              </w:rPr>
              <w:t xml:space="preserve"> including humans &amp; Living things and their Habitats Yr1</w:t>
            </w:r>
          </w:p>
          <w:p w14:paraId="2B543812" w14:textId="0FE20DE9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</w:t>
            </w:r>
          </w:p>
        </w:tc>
        <w:tc>
          <w:tcPr>
            <w:tcW w:w="2325" w:type="dxa"/>
          </w:tcPr>
          <w:p w14:paraId="34B72050" w14:textId="6B017F66" w:rsidR="00177D54" w:rsidRPr="00740623" w:rsidRDefault="00C52EC2" w:rsidP="3709756C">
            <w:pPr>
              <w:spacing w:line="259" w:lineRule="auto"/>
            </w:pPr>
            <w:r>
              <w:rPr>
                <w:rFonts w:ascii="Arial" w:hAnsi="Arial" w:cs="Arial"/>
              </w:rPr>
              <w:t>Forces and magnets Yr3</w:t>
            </w:r>
          </w:p>
        </w:tc>
        <w:tc>
          <w:tcPr>
            <w:tcW w:w="2325" w:type="dxa"/>
          </w:tcPr>
          <w:p w14:paraId="705F77CC" w14:textId="1EB3488F" w:rsidR="00177D54" w:rsidRPr="00740623" w:rsidRDefault="00177D54" w:rsidP="001016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living things and their habitats Yr5</w:t>
            </w:r>
          </w:p>
        </w:tc>
        <w:tc>
          <w:tcPr>
            <w:tcW w:w="2325" w:type="dxa"/>
          </w:tcPr>
          <w:p w14:paraId="1983CC0A" w14:textId="58907573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Animals, including humans (Y5/6)</w:t>
            </w:r>
          </w:p>
        </w:tc>
      </w:tr>
      <w:tr w:rsidR="00177D54" w:rsidRPr="00740623" w14:paraId="4F53A13D" w14:textId="77777777" w:rsidTr="00740623">
        <w:tc>
          <w:tcPr>
            <w:tcW w:w="2324" w:type="dxa"/>
          </w:tcPr>
          <w:p w14:paraId="0F443B02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1</w:t>
            </w:r>
          </w:p>
          <w:p w14:paraId="18ED884A" w14:textId="292BC57E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1B3DA65F" w14:textId="1B06E0B3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291A133F" w14:textId="77777777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 xml:space="preserve">Outdoor learning </w:t>
            </w:r>
          </w:p>
          <w:p w14:paraId="6E5E0C1F" w14:textId="77777777" w:rsidR="00177D54" w:rsidRDefault="00177D54">
            <w:pPr>
              <w:rPr>
                <w:rFonts w:ascii="Arial" w:hAnsi="Arial" w:cs="Arial"/>
              </w:rPr>
            </w:pPr>
          </w:p>
          <w:p w14:paraId="1A7A025C" w14:textId="014BA444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Everyday Materials (Y1/2)</w:t>
            </w:r>
          </w:p>
          <w:p w14:paraId="6B923EA5" w14:textId="55B94F2C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</w:t>
            </w:r>
          </w:p>
        </w:tc>
        <w:tc>
          <w:tcPr>
            <w:tcW w:w="2325" w:type="dxa"/>
          </w:tcPr>
          <w:p w14:paraId="3E8BD954" w14:textId="72E179DC" w:rsidR="00177D54" w:rsidRPr="00740623" w:rsidRDefault="00177D54" w:rsidP="00690057">
            <w:pPr>
              <w:rPr>
                <w:rFonts w:ascii="Arial" w:hAnsi="Arial" w:cs="Arial"/>
              </w:rPr>
            </w:pPr>
            <w:r w:rsidRPr="3709756C">
              <w:rPr>
                <w:rFonts w:ascii="Arial" w:hAnsi="Arial" w:cs="Arial"/>
              </w:rPr>
              <w:t>Plants</w:t>
            </w:r>
            <w:r>
              <w:rPr>
                <w:rFonts w:ascii="Arial" w:hAnsi="Arial" w:cs="Arial"/>
              </w:rPr>
              <w:t xml:space="preserve"> Yr3</w:t>
            </w:r>
          </w:p>
        </w:tc>
        <w:tc>
          <w:tcPr>
            <w:tcW w:w="2325" w:type="dxa"/>
          </w:tcPr>
          <w:p w14:paraId="133F2FB3" w14:textId="3DA8BBC8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Forces Yr5</w:t>
            </w:r>
          </w:p>
          <w:p w14:paraId="161D3865" w14:textId="16E58F7F" w:rsidR="00177D54" w:rsidRPr="00740623" w:rsidRDefault="00177D54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7A093C1A" w14:textId="7A3D66E0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Living things and their habitats Y6</w:t>
            </w:r>
          </w:p>
        </w:tc>
      </w:tr>
      <w:tr w:rsidR="00177D54" w:rsidRPr="00740623" w14:paraId="7E645A9E" w14:textId="77777777" w:rsidTr="00740623">
        <w:tc>
          <w:tcPr>
            <w:tcW w:w="2324" w:type="dxa"/>
          </w:tcPr>
          <w:p w14:paraId="3E8468D7" w14:textId="77777777" w:rsidR="00177D54" w:rsidRDefault="00177D54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2</w:t>
            </w:r>
          </w:p>
          <w:p w14:paraId="5C03CDB9" w14:textId="47987319" w:rsidR="00177D54" w:rsidRPr="00740623" w:rsidRDefault="00177D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391C6E86" w14:textId="7A1BDEB2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Understanding of the World: The Natural World</w:t>
            </w:r>
          </w:p>
          <w:p w14:paraId="2E6899E0" w14:textId="77777777" w:rsidR="00177D54" w:rsidRPr="00524D06" w:rsidRDefault="00177D54">
            <w:pPr>
              <w:rPr>
                <w:rFonts w:ascii="Arial" w:hAnsi="Arial" w:cs="Arial"/>
                <w:color w:val="4472C4" w:themeColor="accent1"/>
              </w:rPr>
            </w:pPr>
            <w:r w:rsidRPr="00524D06">
              <w:rPr>
                <w:rFonts w:ascii="Arial" w:hAnsi="Arial" w:cs="Arial"/>
                <w:color w:val="4472C4" w:themeColor="accent1"/>
              </w:rPr>
              <w:t>Outdoor learning</w:t>
            </w:r>
          </w:p>
          <w:p w14:paraId="2FA10760" w14:textId="77777777" w:rsidR="00177D54" w:rsidRDefault="00177D54">
            <w:pPr>
              <w:rPr>
                <w:rFonts w:ascii="Arial" w:hAnsi="Arial" w:cs="Arial"/>
              </w:rPr>
            </w:pPr>
          </w:p>
          <w:p w14:paraId="1E8C1F74" w14:textId="20B70D64" w:rsidR="00177D54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Plants (continuation)</w:t>
            </w:r>
          </w:p>
          <w:p w14:paraId="18F81D6F" w14:textId="100EB03F" w:rsidR="00177D54" w:rsidRPr="007B1BAE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Seasonal changes (ongoing topic)</w:t>
            </w:r>
          </w:p>
        </w:tc>
        <w:tc>
          <w:tcPr>
            <w:tcW w:w="2325" w:type="dxa"/>
          </w:tcPr>
          <w:p w14:paraId="3A3ED4EE" w14:textId="168D1038" w:rsidR="00177D54" w:rsidRPr="00740623" w:rsidRDefault="00C52EC2" w:rsidP="00774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Living things and their Habitats (y</w:t>
            </w:r>
            <w:r w:rsidR="00883C49">
              <w:rPr>
                <w:rFonts w:ascii="Arial" w:hAnsi="Arial" w:cs="Arial"/>
              </w:rPr>
              <w:t>2)</w:t>
            </w:r>
          </w:p>
        </w:tc>
        <w:tc>
          <w:tcPr>
            <w:tcW w:w="2325" w:type="dxa"/>
          </w:tcPr>
          <w:p w14:paraId="177B86E1" w14:textId="0839B45B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Earth and space Yr5</w:t>
            </w:r>
          </w:p>
        </w:tc>
        <w:tc>
          <w:tcPr>
            <w:tcW w:w="2325" w:type="dxa"/>
          </w:tcPr>
          <w:p w14:paraId="78F23190" w14:textId="5D15C4B9" w:rsidR="00177D54" w:rsidRPr="00740623" w:rsidRDefault="0017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Evolution and inheritance Y6</w:t>
            </w:r>
          </w:p>
        </w:tc>
      </w:tr>
    </w:tbl>
    <w:p w14:paraId="31D2DA79" w14:textId="01142BED" w:rsidR="005D55B9" w:rsidRDefault="005D55B9" w:rsidP="0079471B"/>
    <w:p w14:paraId="7DE5E003" w14:textId="76CFC6C7" w:rsidR="005D55B9" w:rsidRDefault="005D55B9"/>
    <w:p w14:paraId="1C09B70F" w14:textId="77777777" w:rsidR="005D55B9" w:rsidRDefault="005D55B9"/>
    <w:sectPr w:rsidR="005D55B9" w:rsidSect="00C854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84"/>
    <w:rsid w:val="0006754D"/>
    <w:rsid w:val="001016E4"/>
    <w:rsid w:val="0010640A"/>
    <w:rsid w:val="0016322E"/>
    <w:rsid w:val="00177D54"/>
    <w:rsid w:val="001A65A6"/>
    <w:rsid w:val="0024600D"/>
    <w:rsid w:val="002A1453"/>
    <w:rsid w:val="002C545F"/>
    <w:rsid w:val="00316E2E"/>
    <w:rsid w:val="00392FFC"/>
    <w:rsid w:val="003969A2"/>
    <w:rsid w:val="003A392E"/>
    <w:rsid w:val="003A7C23"/>
    <w:rsid w:val="003E63DB"/>
    <w:rsid w:val="003F3084"/>
    <w:rsid w:val="003F5773"/>
    <w:rsid w:val="003F61E9"/>
    <w:rsid w:val="004036A8"/>
    <w:rsid w:val="004115B9"/>
    <w:rsid w:val="00461A40"/>
    <w:rsid w:val="00475AC8"/>
    <w:rsid w:val="004C2026"/>
    <w:rsid w:val="004F42F2"/>
    <w:rsid w:val="00500CC0"/>
    <w:rsid w:val="00517973"/>
    <w:rsid w:val="00524D06"/>
    <w:rsid w:val="005302D7"/>
    <w:rsid w:val="005905FA"/>
    <w:rsid w:val="005C07AC"/>
    <w:rsid w:val="005C525F"/>
    <w:rsid w:val="005D02CB"/>
    <w:rsid w:val="005D55B9"/>
    <w:rsid w:val="005D61BD"/>
    <w:rsid w:val="005E244E"/>
    <w:rsid w:val="005E742C"/>
    <w:rsid w:val="00604B39"/>
    <w:rsid w:val="00604E28"/>
    <w:rsid w:val="00606BC1"/>
    <w:rsid w:val="006146CC"/>
    <w:rsid w:val="00670739"/>
    <w:rsid w:val="00690057"/>
    <w:rsid w:val="006A047F"/>
    <w:rsid w:val="006B4CFB"/>
    <w:rsid w:val="00703226"/>
    <w:rsid w:val="00740623"/>
    <w:rsid w:val="00774734"/>
    <w:rsid w:val="00781857"/>
    <w:rsid w:val="00787600"/>
    <w:rsid w:val="0079471B"/>
    <w:rsid w:val="00797232"/>
    <w:rsid w:val="007B1BAE"/>
    <w:rsid w:val="007E4F85"/>
    <w:rsid w:val="007F20AC"/>
    <w:rsid w:val="0081629A"/>
    <w:rsid w:val="00831B8C"/>
    <w:rsid w:val="00875BD6"/>
    <w:rsid w:val="00883C49"/>
    <w:rsid w:val="008859C4"/>
    <w:rsid w:val="008939C3"/>
    <w:rsid w:val="008A561A"/>
    <w:rsid w:val="008C1A1C"/>
    <w:rsid w:val="008D240B"/>
    <w:rsid w:val="008D794F"/>
    <w:rsid w:val="00911862"/>
    <w:rsid w:val="009120CC"/>
    <w:rsid w:val="0093293C"/>
    <w:rsid w:val="00990CAD"/>
    <w:rsid w:val="009D14CD"/>
    <w:rsid w:val="009D3893"/>
    <w:rsid w:val="00A23C49"/>
    <w:rsid w:val="00A8407A"/>
    <w:rsid w:val="00AF7EAE"/>
    <w:rsid w:val="00B23614"/>
    <w:rsid w:val="00B81E4D"/>
    <w:rsid w:val="00BA3E4C"/>
    <w:rsid w:val="00BE3F5A"/>
    <w:rsid w:val="00BE562A"/>
    <w:rsid w:val="00C074C0"/>
    <w:rsid w:val="00C172FD"/>
    <w:rsid w:val="00C52EC2"/>
    <w:rsid w:val="00C8546C"/>
    <w:rsid w:val="00D16381"/>
    <w:rsid w:val="00D2264C"/>
    <w:rsid w:val="00D512AF"/>
    <w:rsid w:val="00D72E68"/>
    <w:rsid w:val="00D75135"/>
    <w:rsid w:val="00E04DE3"/>
    <w:rsid w:val="00E75974"/>
    <w:rsid w:val="00E85692"/>
    <w:rsid w:val="00E86360"/>
    <w:rsid w:val="00EB6781"/>
    <w:rsid w:val="00F122E7"/>
    <w:rsid w:val="00F1609C"/>
    <w:rsid w:val="00F60964"/>
    <w:rsid w:val="00F66FED"/>
    <w:rsid w:val="00F8219D"/>
    <w:rsid w:val="00F83C1D"/>
    <w:rsid w:val="00FA79AF"/>
    <w:rsid w:val="26FF4650"/>
    <w:rsid w:val="360D8B02"/>
    <w:rsid w:val="3709756C"/>
    <w:rsid w:val="432713F5"/>
    <w:rsid w:val="6C68C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F10EF9"/>
  <w15:chartTrackingRefBased/>
  <w15:docId w15:val="{0094AAEF-9E8E-49DE-9F71-0FEF3E0E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1E436C-E8E9-47DD-B045-6ADE2C0DBE95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2.xml><?xml version="1.0" encoding="utf-8"?>
<ds:datastoreItem xmlns:ds="http://schemas.openxmlformats.org/officeDocument/2006/customXml" ds:itemID="{CF83C2FA-1414-42AB-A9AF-233585B755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ED3BC-DD7E-47E5-B34F-6C29617B6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Sandhu</dc:creator>
  <cp:keywords/>
  <dc:description/>
  <cp:lastModifiedBy>Lee Clayton</cp:lastModifiedBy>
  <cp:revision>18</cp:revision>
  <cp:lastPrinted>2023-06-28T20:44:00Z</cp:lastPrinted>
  <dcterms:created xsi:type="dcterms:W3CDTF">2026-05-20T14:36:00Z</dcterms:created>
  <dcterms:modified xsi:type="dcterms:W3CDTF">2026-06-09T15:06:00Z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